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ermStart w:id="1453879242" w:edGrp="everyone"/>
    <w:permEnd w:id="1453879242"/>
    <w:p w:rsidR="00965CAA" w:rsidRPr="001D5461" w:rsidRDefault="00525ED2" w:rsidP="00965CAA">
      <w:pPr>
        <w:rPr>
          <w:rFonts w:ascii="SF Hollywood Hills" w:hAnsi="SF Hollywood Hills"/>
          <w:sz w:val="40"/>
          <w:szCs w:val="40"/>
        </w:rPr>
      </w:pPr>
      <w:sdt>
        <w:sdtPr>
          <w:rPr>
            <w:rFonts w:ascii="SF Hollywood Hills" w:hAnsi="SF Hollywood Hills"/>
            <w:sz w:val="40"/>
            <w:szCs w:val="40"/>
          </w:rPr>
          <w:id w:val="-1862583657"/>
          <w:docPartObj>
            <w:docPartGallery w:val="Cover Pages"/>
            <w:docPartUnique/>
          </w:docPartObj>
        </w:sdtPr>
        <w:sdtEndPr/>
        <w:sdtContent>
          <w:r w:rsidR="00965CAA" w:rsidRPr="00965CAA">
            <w:rPr>
              <w:rFonts w:ascii="SF Hollywood Hills" w:hAnsi="SF Hollywood Hills"/>
              <w:noProof/>
              <w:sz w:val="40"/>
              <w:szCs w:val="4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1270" b="0"/>
                    <wp:wrapNone/>
                    <wp:docPr id="138" name="Text Box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009DD9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909"/>
                                  <w:gridCol w:w="5597"/>
                                </w:tblGrid>
                                <w:tr w:rsidR="00965CAA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:rsidR="00965CAA" w:rsidRDefault="00965CAA">
                                      <w:pPr>
                                        <w:jc w:val="right"/>
                                      </w:pPr>
                                    </w:p>
                                    <w:p w:rsidR="00965CAA" w:rsidRDefault="00965CAA">
                                      <w:pPr>
                                        <w:pStyle w:val="NoSpacing"/>
                                        <w:spacing w:line="312" w:lineRule="auto"/>
                                        <w:jc w:val="right"/>
                                        <w:rPr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="SF Hollywood Hills" w:hAnsi="SF Hollywood Hills"/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  <w:t>EXTENDED TRAFFIC LIGHT PROPS FOR YMAP’s CREATORS</w:t>
                                      </w:r>
                                    </w:p>
                                    <w:p w:rsidR="00965CAA" w:rsidRDefault="00965CAA" w:rsidP="00965CAA">
                                      <w:pPr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:rsidR="00965CAA" w:rsidRPr="00905DA7" w:rsidRDefault="00905DA7">
                                      <w:pPr>
                                        <w:pStyle w:val="NoSpacing"/>
                                        <w:rPr>
                                          <w:rFonts w:ascii="SF Hollywood Hills" w:hAnsi="SF Hollywood Hills"/>
                                          <w:caps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SF Hollywood Hills" w:hAnsi="SF Hollywood Hills"/>
                                          <w:caps/>
                                          <w:sz w:val="40"/>
                                          <w:szCs w:val="40"/>
                                        </w:rPr>
                                        <w:t>Read Me:</w:t>
                                      </w:r>
                                    </w:p>
                                    <w:p w:rsidR="00965CAA" w:rsidRPr="00905DA7" w:rsidRDefault="00965CAA" w:rsidP="00905DA7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905DA7">
                                        <w:t>Please read the next page on how to install the props</w:t>
                                      </w:r>
                                      <w:r w:rsidR="00905DA7" w:rsidRPr="00905DA7">
                                        <w:t>. Prop_traffic_02a/b are unused props which will on</w:t>
                                      </w:r>
                                      <w:r w:rsidR="00905DA7">
                                        <w:t>ly be available through Menyoo S</w:t>
                                      </w:r>
                                      <w:r w:rsidR="00905DA7" w:rsidRPr="00905DA7">
                                        <w:t>pooner</w:t>
                                      </w:r>
                                      <w:r w:rsidR="00905DA7">
                                        <w:t>, Map editor</w:t>
                                      </w:r>
                                      <w:r w:rsidR="00905DA7" w:rsidRPr="00905DA7">
                                        <w:t xml:space="preserve"> and custom YMAPS.</w:t>
                                      </w:r>
                                    </w:p>
                                    <w:p w:rsidR="00965CAA" w:rsidRDefault="00965CAA">
                                      <w:pPr>
                                        <w:pStyle w:val="NoSpacing"/>
                                      </w:pPr>
                                    </w:p>
                                  </w:tc>
                                </w:tr>
                              </w:tbl>
                              <w:p w:rsidR="00965CAA" w:rsidRDefault="00965CAA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8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009DD9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909"/>
                            <w:gridCol w:w="5597"/>
                          </w:tblGrid>
                          <w:tr w:rsidR="00965CAA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:rsidR="00965CAA" w:rsidRDefault="00965CAA">
                                <w:pPr>
                                  <w:jc w:val="right"/>
                                </w:pPr>
                              </w:p>
                              <w:p w:rsidR="00965CAA" w:rsidRDefault="00965CAA">
                                <w:pPr>
                                  <w:pStyle w:val="NoSpacing"/>
                                  <w:spacing w:line="312" w:lineRule="auto"/>
                                  <w:jc w:val="right"/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="SF Hollywood Hills" w:hAnsi="SF Hollywood Hills"/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  <w:t>EXTENDED TRAFFIC LIGHT PROPS FOR YMAP’s CREATORS</w:t>
                                </w:r>
                              </w:p>
                              <w:p w:rsidR="00965CAA" w:rsidRDefault="00965CAA" w:rsidP="00965CA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:rsidR="00965CAA" w:rsidRPr="00905DA7" w:rsidRDefault="00905DA7">
                                <w:pPr>
                                  <w:pStyle w:val="NoSpacing"/>
                                  <w:rPr>
                                    <w:rFonts w:ascii="SF Hollywood Hills" w:hAnsi="SF Hollywood Hills"/>
                                    <w: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SF Hollywood Hills" w:hAnsi="SF Hollywood Hills"/>
                                    <w:caps/>
                                    <w:sz w:val="40"/>
                                    <w:szCs w:val="40"/>
                                  </w:rPr>
                                  <w:t>Read Me:</w:t>
                                </w:r>
                              </w:p>
                              <w:p w:rsidR="00965CAA" w:rsidRPr="00905DA7" w:rsidRDefault="00965CAA" w:rsidP="00905DA7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 w:rsidRPr="00905DA7">
                                  <w:t>Please read the next page on how to install the props</w:t>
                                </w:r>
                                <w:r w:rsidR="00905DA7" w:rsidRPr="00905DA7">
                                  <w:t>. Prop_traffic_02a/b are unused props which will on</w:t>
                                </w:r>
                                <w:r w:rsidR="00905DA7">
                                  <w:t>ly be available through Menyoo S</w:t>
                                </w:r>
                                <w:r w:rsidR="00905DA7" w:rsidRPr="00905DA7">
                                  <w:t>pooner</w:t>
                                </w:r>
                                <w:r w:rsidR="00905DA7">
                                  <w:t>, Map editor</w:t>
                                </w:r>
                                <w:r w:rsidR="00905DA7" w:rsidRPr="00905DA7">
                                  <w:t xml:space="preserve"> and custom YMAPS.</w:t>
                                </w:r>
                              </w:p>
                              <w:p w:rsidR="00965CAA" w:rsidRDefault="00965CAA">
                                <w:pPr>
                                  <w:pStyle w:val="NoSpacing"/>
                                </w:pPr>
                              </w:p>
                            </w:tc>
                          </w:tr>
                        </w:tbl>
                        <w:p w:rsidR="00965CAA" w:rsidRDefault="00965CA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965CAA">
            <w:rPr>
              <w:rFonts w:ascii="SF Hollywood Hills" w:hAnsi="SF Hollywood Hills"/>
              <w:sz w:val="40"/>
              <w:szCs w:val="40"/>
            </w:rPr>
            <w:br w:type="page"/>
          </w:r>
        </w:sdtContent>
      </w:sdt>
      <w:r w:rsidR="00965CAA">
        <w:t>Hello, for now there’s only 3 models. (100% Work) Please credit me if you used these models in any map mods.</w:t>
      </w:r>
    </w:p>
    <w:p w:rsidR="00965CAA" w:rsidRPr="00965CAA" w:rsidRDefault="00965CAA" w:rsidP="00965CAA">
      <w:pPr>
        <w:rPr>
          <w:b/>
        </w:rPr>
      </w:pPr>
      <w:r w:rsidRPr="00965CAA">
        <w:rPr>
          <w:b/>
        </w:rPr>
        <w:t>{Tall models}</w:t>
      </w:r>
    </w:p>
    <w:p w:rsidR="00965CAA" w:rsidRDefault="00965CAA" w:rsidP="00965CAA">
      <w:r>
        <w:t>Prop_Traffic_01a (2 lights/short arm)</w:t>
      </w:r>
    </w:p>
    <w:p w:rsidR="00965CAA" w:rsidRDefault="00965CAA" w:rsidP="00965CAA">
      <w:r>
        <w:t>Prop_traffic_01b (3 lights/medium arm)</w:t>
      </w:r>
    </w:p>
    <w:p w:rsidR="00965CAA" w:rsidRDefault="00965CAA" w:rsidP="00965CAA">
      <w:r>
        <w:t>Prop_traffic_01d (4 lights/medium arm)</w:t>
      </w:r>
    </w:p>
    <w:p w:rsidR="00965CAA" w:rsidRDefault="00965CAA" w:rsidP="00965CAA"/>
    <w:p w:rsidR="00965CAA" w:rsidRPr="00965CAA" w:rsidRDefault="00965CAA" w:rsidP="00965CAA">
      <w:pPr>
        <w:rPr>
          <w:b/>
        </w:rPr>
      </w:pPr>
      <w:r w:rsidRPr="00965CAA">
        <w:rPr>
          <w:b/>
        </w:rPr>
        <w:t>{Any model can use these}</w:t>
      </w:r>
    </w:p>
    <w:p w:rsidR="00965CAA" w:rsidRDefault="00965CAA" w:rsidP="00965CAA">
      <w:r>
        <w:t>Prop_traffic_02a (Unused)</w:t>
      </w:r>
    </w:p>
    <w:p w:rsidR="00965CAA" w:rsidRDefault="00965CAA" w:rsidP="00965CAA">
      <w:r>
        <w:t>Prop_traffic_02b (Unused)</w:t>
      </w:r>
    </w:p>
    <w:p w:rsidR="00965CAA" w:rsidRDefault="00965CAA" w:rsidP="00965CAA"/>
    <w:p w:rsidR="00965CAA" w:rsidRPr="00965CAA" w:rsidRDefault="00965CAA" w:rsidP="00965CAA">
      <w:pPr>
        <w:rPr>
          <w:b/>
        </w:rPr>
      </w:pPr>
      <w:r w:rsidRPr="00965CAA">
        <w:rPr>
          <w:b/>
        </w:rPr>
        <w:t>{Short models}</w:t>
      </w:r>
    </w:p>
    <w:p w:rsidR="00965CAA" w:rsidRDefault="00965CAA" w:rsidP="00965CAA">
      <w:r>
        <w:t>Prop_traffic_03a (Short light)</w:t>
      </w:r>
    </w:p>
    <w:p w:rsidR="00965CAA" w:rsidRDefault="00965CAA" w:rsidP="00965CAA">
      <w:r>
        <w:t>Prop_traffic_03b (Pedestrian Crosswalk Signal)</w:t>
      </w:r>
    </w:p>
    <w:p w:rsidR="00965CAA" w:rsidRPr="00965CAA" w:rsidRDefault="00965CAA" w:rsidP="00965CAA">
      <w:pPr>
        <w:rPr>
          <w:b/>
        </w:rPr>
      </w:pPr>
      <w:r w:rsidRPr="00965CAA">
        <w:rPr>
          <w:b/>
        </w:rPr>
        <w:t>---For reference look at OpenIV---</w:t>
      </w:r>
    </w:p>
    <w:p w:rsidR="00965CAA" w:rsidRDefault="00965CAA" w:rsidP="00965CAA">
      <w:r>
        <w:t>Name any of the model.yft and model.ytd to any of these names.</w:t>
      </w:r>
    </w:p>
    <w:p w:rsidR="00965CAA" w:rsidRDefault="00965CAA" w:rsidP="00965CAA">
      <w:r>
        <w:t>List of the props included:</w:t>
      </w:r>
    </w:p>
    <w:p w:rsidR="00965CAA" w:rsidRPr="00965CAA" w:rsidRDefault="00965CAA" w:rsidP="00965CAA">
      <w:pPr>
        <w:rPr>
          <w:rFonts w:cstheme="minorHAnsi"/>
        </w:rPr>
      </w:pPr>
    </w:p>
    <w:p w:rsidR="00965CAA" w:rsidRPr="00965CAA" w:rsidRDefault="00965CAA" w:rsidP="00965CAA">
      <w:pPr>
        <w:rPr>
          <w:rFonts w:cstheme="minorHAnsi"/>
        </w:rPr>
      </w:pPr>
      <w:r w:rsidRPr="00965CAA">
        <w:rPr>
          <w:rFonts w:cstheme="minorHAnsi"/>
        </w:rPr>
        <w:t>model1.yft - recommended for: prop_traffic_03a/b</w:t>
      </w:r>
      <w:r w:rsidRPr="00965CAA">
        <w:rPr>
          <w:rFonts w:cstheme="minorHAnsi"/>
        </w:rPr>
        <w:tab/>
      </w:r>
      <w:r w:rsidRPr="00965CAA">
        <w:rPr>
          <w:rFonts w:cstheme="minorHAnsi"/>
        </w:rPr>
        <w:tab/>
        <w:t>| Fron</w:t>
      </w:r>
      <w:r w:rsidR="0055619D">
        <w:rPr>
          <w:rFonts w:cstheme="minorHAnsi"/>
        </w:rPr>
        <w:t>t crosswalk light, front signal light.</w:t>
      </w:r>
    </w:p>
    <w:p w:rsidR="00965CAA" w:rsidRPr="00965CAA" w:rsidRDefault="00965CAA" w:rsidP="00965CAA">
      <w:pPr>
        <w:rPr>
          <w:rFonts w:cstheme="minorHAnsi"/>
        </w:rPr>
      </w:pPr>
      <w:r w:rsidRPr="00965CAA">
        <w:rPr>
          <w:rFonts w:cstheme="minorHAnsi"/>
        </w:rPr>
        <w:t>model2.yft model2.ytd - recommended for prop_traffic_01d        | Long arm traffi</w:t>
      </w:r>
      <w:r w:rsidR="0055619D">
        <w:rPr>
          <w:rFonts w:cstheme="minorHAnsi"/>
        </w:rPr>
        <w:t>c light with a left turn signal.</w:t>
      </w:r>
    </w:p>
    <w:p w:rsidR="00965CAA" w:rsidRDefault="00965CAA" w:rsidP="00965CAA">
      <w:pPr>
        <w:rPr>
          <w:rFonts w:cstheme="minorHAnsi"/>
        </w:rPr>
      </w:pPr>
      <w:r w:rsidRPr="00965CAA">
        <w:rPr>
          <w:rFonts w:cstheme="minorHAnsi"/>
        </w:rPr>
        <w:t>model3.yft model3.ytd - recommended for prop_traffic_03a/b</w:t>
      </w:r>
      <w:r w:rsidRPr="00965CAA">
        <w:rPr>
          <w:rFonts w:cstheme="minorHAnsi"/>
        </w:rPr>
        <w:tab/>
        <w:t>| Short left turn signal.</w:t>
      </w:r>
      <w:bookmarkStart w:id="0" w:name="_GoBack"/>
      <w:bookmarkEnd w:id="0"/>
    </w:p>
    <w:p w:rsidR="0055619D" w:rsidRPr="00965CAA" w:rsidRDefault="0055619D" w:rsidP="00965CAA">
      <w:pPr>
        <w:rPr>
          <w:rFonts w:cstheme="minorHAnsi"/>
        </w:rPr>
      </w:pPr>
      <w:r>
        <w:rPr>
          <w:rFonts w:cstheme="minorHAnsi"/>
        </w:rPr>
        <w:t>model4.yft model4.ytd – recommended for prop_traffic_01d      |Left Yield on green signal light.</w:t>
      </w:r>
    </w:p>
    <w:p w:rsidR="00965CAA" w:rsidRDefault="00965CAA" w:rsidP="00965CAA"/>
    <w:p w:rsidR="00965CAA" w:rsidRDefault="00965CAA" w:rsidP="00965CAA">
      <w:r>
        <w:t>------------------------------------------------------------------------------------------------------------------------------------</w:t>
      </w:r>
    </w:p>
    <w:p w:rsidR="00965CAA" w:rsidRDefault="00965CAA" w:rsidP="00965CAA">
      <w:r>
        <w:t>THIS IS STILL A WORK IN PROGRESS! MORE STUFF WILL BE ADDED SOON! STAY TUNED.</w:t>
      </w:r>
    </w:p>
    <w:p w:rsidR="001D5461" w:rsidRDefault="001D5461" w:rsidP="00965CAA"/>
    <w:p w:rsidR="00965CAA" w:rsidRDefault="00965CAA" w:rsidP="00965CAA">
      <w:r>
        <w:t xml:space="preserve">MOST OF THESE PROPS ARE GOOD FOR MAPS SUCH AS: </w:t>
      </w:r>
    </w:p>
    <w:p w:rsidR="00514B62" w:rsidRPr="001D5461" w:rsidRDefault="00525ED2" w:rsidP="00965CAA">
      <w:pPr>
        <w:rPr>
          <w:color w:val="0070C0"/>
        </w:rPr>
      </w:pPr>
      <w:hyperlink r:id="rId7" w:history="1">
        <w:r w:rsidR="00965CAA" w:rsidRPr="001D5461">
          <w:rPr>
            <w:rStyle w:val="Hyperlink"/>
            <w:color w:val="0070C0"/>
          </w:rPr>
          <w:t>BLAINE COUNTY TRAFFIC SIGNAL</w:t>
        </w:r>
      </w:hyperlink>
    </w:p>
    <w:sectPr w:rsidR="00514B62" w:rsidRPr="001D5461" w:rsidSect="00965C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ED2" w:rsidRDefault="00525ED2" w:rsidP="00C3015A">
      <w:pPr>
        <w:spacing w:after="0" w:line="240" w:lineRule="auto"/>
      </w:pPr>
      <w:r>
        <w:separator/>
      </w:r>
    </w:p>
  </w:endnote>
  <w:endnote w:type="continuationSeparator" w:id="0">
    <w:p w:rsidR="00525ED2" w:rsidRDefault="00525ED2" w:rsidP="00C3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Hollywood Hills">
    <w:panose1 w:val="000004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15A" w:rsidRDefault="00C30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15A" w:rsidRDefault="00C301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15A" w:rsidRDefault="00C30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ED2" w:rsidRDefault="00525ED2" w:rsidP="00C3015A">
      <w:pPr>
        <w:spacing w:after="0" w:line="240" w:lineRule="auto"/>
      </w:pPr>
      <w:r>
        <w:separator/>
      </w:r>
    </w:p>
  </w:footnote>
  <w:footnote w:type="continuationSeparator" w:id="0">
    <w:p w:rsidR="00525ED2" w:rsidRDefault="00525ED2" w:rsidP="00C3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15A" w:rsidRDefault="00C30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15A" w:rsidRDefault="00C30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15A" w:rsidRDefault="00C301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925"/>
    <w:rsid w:val="00142F55"/>
    <w:rsid w:val="001D5461"/>
    <w:rsid w:val="00514B62"/>
    <w:rsid w:val="00525ED2"/>
    <w:rsid w:val="0055619D"/>
    <w:rsid w:val="00905DA7"/>
    <w:rsid w:val="00965CAA"/>
    <w:rsid w:val="00C3015A"/>
    <w:rsid w:val="00E1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16C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5CAA"/>
    <w:rPr>
      <w:color w:val="F49100" w:themeColor="hyperlink"/>
      <w:u w:val="single"/>
    </w:rPr>
  </w:style>
  <w:style w:type="paragraph" w:styleId="NoSpacing">
    <w:name w:val="No Spacing"/>
    <w:link w:val="NoSpacingChar"/>
    <w:uiPriority w:val="1"/>
    <w:qFormat/>
    <w:rsid w:val="00965CA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965CAA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C30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15A"/>
  </w:style>
  <w:style w:type="paragraph" w:styleId="Footer">
    <w:name w:val="footer"/>
    <w:basedOn w:val="Normal"/>
    <w:link w:val="FooterChar"/>
    <w:uiPriority w:val="99"/>
    <w:unhideWhenUsed/>
    <w:rsid w:val="00C30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lcpdfr.com/downloads/gta5mods/datafile/32912-blaine-county-traffic-lights-sign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2021-11-27T02:47:00Z</dcterms:created>
  <dcterms:modified xsi:type="dcterms:W3CDTF">2021-12-09T03:32:00Z</dcterms:modified>
</cp:coreProperties>
</file>